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BFB85" w14:textId="525A8A25" w:rsidR="00EC1B03" w:rsidRDefault="007B1FAB">
      <w:r w:rsidRPr="00D23748">
        <w:t>We are seeking a volunteer to act as CEO of the mission in the UK, managing the UK side of the work.</w:t>
      </w:r>
    </w:p>
    <w:sectPr w:rsidR="00EC1B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FAB"/>
    <w:rsid w:val="000404BF"/>
    <w:rsid w:val="00175A0B"/>
    <w:rsid w:val="00386DD7"/>
    <w:rsid w:val="0065110D"/>
    <w:rsid w:val="007B1FAB"/>
    <w:rsid w:val="00EC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E2943"/>
  <w15:chartTrackingRefBased/>
  <w15:docId w15:val="{0A6AE9C7-78E9-4550-8EED-2CE01DE5D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1F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1F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1F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1F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1F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1F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1F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1F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1F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1F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1F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1F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1FA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1FA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1F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1F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1F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1F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1F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1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1F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1F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1F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1F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1F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1FA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1F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1FA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1F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Worton</dc:creator>
  <cp:keywords/>
  <dc:description/>
  <cp:lastModifiedBy>Roger Worton</cp:lastModifiedBy>
  <cp:revision>1</cp:revision>
  <dcterms:created xsi:type="dcterms:W3CDTF">2026-01-31T15:51:00Z</dcterms:created>
  <dcterms:modified xsi:type="dcterms:W3CDTF">2026-01-31T15:53:00Z</dcterms:modified>
</cp:coreProperties>
</file>